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4ED" w:rsidRDefault="00CC44ED" w:rsidP="00882E1D">
      <w:pPr>
        <w:pStyle w:val="Geenafstand"/>
      </w:pPr>
      <w:r>
        <w:t>Het was feest in het Dorpshuis van Onderdijk op zondagmiddag 19 februari.</w:t>
      </w:r>
    </w:p>
    <w:p w:rsidR="00CC44ED" w:rsidRDefault="00CC44ED" w:rsidP="00882E1D">
      <w:pPr>
        <w:pStyle w:val="Geenafstand"/>
      </w:pPr>
      <w:r>
        <w:t>Een mevr. vierde haar 93</w:t>
      </w:r>
      <w:r w:rsidRPr="00CC44ED">
        <w:rPr>
          <w:vertAlign w:val="superscript"/>
        </w:rPr>
        <w:t>ste</w:t>
      </w:r>
      <w:r>
        <w:t xml:space="preserve"> verjaardag met de hele familie en Reigersmart was daarbij uitgenodigd om een sessie te zingen. Om 15.30 uur vanaf een verzamelpunt afgesproken om met de auto die kant op te gaan. Even kijken wie met wie mee kon rijden. Een deel ging op de fiets.</w:t>
      </w:r>
    </w:p>
    <w:p w:rsidR="00CC44ED" w:rsidRDefault="00CC44ED" w:rsidP="00882E1D">
      <w:pPr>
        <w:pStyle w:val="Geenafstand"/>
      </w:pPr>
      <w:r>
        <w:t xml:space="preserve">We waren met grote getale en stonden wat meer in de breedte opgesteld vanwege ruimtegebrek. Onze drummer was helaas verhinderd (dat kan gebeuren in een carnavalsweekend) </w:t>
      </w:r>
      <w:r w:rsidR="00882E1D">
        <w:t>maar dat alles kon</w:t>
      </w:r>
      <w:r>
        <w:t xml:space="preserve"> de pret niet drukken.</w:t>
      </w:r>
    </w:p>
    <w:p w:rsidR="00673B4F" w:rsidRDefault="00673B4F" w:rsidP="00882E1D">
      <w:pPr>
        <w:pStyle w:val="Geenafstand"/>
      </w:pPr>
      <w:r>
        <w:t xml:space="preserve">Het repertoire was in overleg gegaan met de familie van de jarige. Dus speciaal voor die gelegenheid hadden we het </w:t>
      </w:r>
      <w:proofErr w:type="spellStart"/>
      <w:r>
        <w:t>Onderdijker</w:t>
      </w:r>
      <w:proofErr w:type="spellEnd"/>
      <w:r>
        <w:t xml:space="preserve"> volkslied ingestudeerd. (Het lied Onderdijk van Los </w:t>
      </w:r>
      <w:proofErr w:type="spellStart"/>
      <w:r>
        <w:t>Onderdikos</w:t>
      </w:r>
      <w:proofErr w:type="spellEnd"/>
      <w:r>
        <w:t>)</w:t>
      </w:r>
    </w:p>
    <w:p w:rsidR="00673B4F" w:rsidRDefault="00673B4F" w:rsidP="00882E1D">
      <w:pPr>
        <w:pStyle w:val="Geenafstand"/>
      </w:pPr>
      <w:r>
        <w:t>In de familie van de jarige waren al flink wat achterkleinkinderen die een showtje gaven met hun dansjes.</w:t>
      </w:r>
    </w:p>
    <w:p w:rsidR="00673B4F" w:rsidRDefault="00673B4F" w:rsidP="00882E1D">
      <w:pPr>
        <w:pStyle w:val="Geenafstand"/>
      </w:pPr>
      <w:r>
        <w:t>Na wat beroemde liedjes van de oude stempel zoals</w:t>
      </w:r>
      <w:r w:rsidR="00882E1D">
        <w:t xml:space="preserve"> onder andere</w:t>
      </w:r>
      <w:r>
        <w:t>:  Droomla</w:t>
      </w:r>
      <w:r w:rsidR="00882E1D">
        <w:t>nd, Aan de Amsterdamse grachten, De oude muzikant en de Zeemans medley kregen de kindjes aan het einde een instrument in de handen.  Met z’n allen werd toen het “Lang zal ze leven” in gezet voor de jarige.</w:t>
      </w:r>
    </w:p>
    <w:p w:rsidR="00882E1D" w:rsidRDefault="00882E1D" w:rsidP="00882E1D">
      <w:pPr>
        <w:pStyle w:val="Geenafstand"/>
      </w:pPr>
      <w:r>
        <w:t xml:space="preserve">Al met al zagen we dat </w:t>
      </w:r>
      <w:proofErr w:type="spellStart"/>
      <w:r>
        <w:t>Mevr</w:t>
      </w:r>
      <w:proofErr w:type="spellEnd"/>
      <w:r>
        <w:t xml:space="preserve"> er van genoten had en wij ook. Het was een leuk optreden voor een leuk feestje.</w:t>
      </w:r>
    </w:p>
    <w:p w:rsidR="00882E1D" w:rsidRDefault="00882E1D" w:rsidP="00882E1D">
      <w:pPr>
        <w:pStyle w:val="Geenafstand"/>
      </w:pPr>
      <w:r>
        <w:t>Na afloop kregen we in een ruimte ernaast  een drankje en een hapje alvorens we weer op huis aan gingen.</w:t>
      </w:r>
    </w:p>
    <w:p w:rsidR="00882E1D" w:rsidRDefault="00882E1D" w:rsidP="00882E1D">
      <w:pPr>
        <w:pStyle w:val="Geenafstand"/>
      </w:pPr>
    </w:p>
    <w:p w:rsidR="00882E1D" w:rsidRDefault="00882E1D" w:rsidP="00882E1D">
      <w:pPr>
        <w:pStyle w:val="Geenafstand"/>
      </w:pPr>
      <w:r>
        <w:t xml:space="preserve">                                      Annet Langendijk.</w:t>
      </w:r>
      <w:bookmarkStart w:id="0" w:name="_GoBack"/>
      <w:bookmarkEnd w:id="0"/>
    </w:p>
    <w:sectPr w:rsidR="00882E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4ED"/>
    <w:rsid w:val="006131F0"/>
    <w:rsid w:val="00673B4F"/>
    <w:rsid w:val="00882E1D"/>
    <w:rsid w:val="00CC44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C44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C44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216</Words>
  <Characters>1188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2023-02-20T12:07:00Z</dcterms:created>
  <dcterms:modified xsi:type="dcterms:W3CDTF">2023-02-20T12:51:00Z</dcterms:modified>
</cp:coreProperties>
</file>